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28E4" w14:textId="70EECAFA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3EDBA9B" wp14:editId="184F9D61">
            <wp:simplePos x="0" y="0"/>
            <wp:positionH relativeFrom="column">
              <wp:posOffset>1238250</wp:posOffset>
            </wp:positionH>
            <wp:positionV relativeFrom="paragraph">
              <wp:posOffset>-561975</wp:posOffset>
            </wp:positionV>
            <wp:extent cx="3180743" cy="2047875"/>
            <wp:effectExtent l="0" t="0" r="635" b="0"/>
            <wp:wrapNone/>
            <wp:docPr id="1" name="obrázek 1" descr="Výsledek obrázku pro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43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065C3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329EE681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4B820158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5A4FD4AD" w14:textId="0CB9F6A3" w:rsidR="00A451A6" w:rsidRPr="00550A4E" w:rsidRDefault="00CB556E">
      <w:pPr>
        <w:rPr>
          <w:rFonts w:cstheme="minorHAnsi"/>
          <w:b/>
          <w:bCs/>
          <w:sz w:val="32"/>
          <w:szCs w:val="32"/>
          <w:lang w:val="cs-CZ"/>
        </w:rPr>
      </w:pPr>
      <w:r w:rsidRPr="00550A4E">
        <w:rPr>
          <w:rFonts w:cstheme="minorHAnsi"/>
          <w:b/>
          <w:bCs/>
          <w:sz w:val="32"/>
          <w:szCs w:val="32"/>
          <w:lang w:val="cs-CZ"/>
        </w:rPr>
        <w:t>Seznam věcí do školy</w:t>
      </w:r>
      <w:r w:rsidR="00550A4E" w:rsidRPr="00550A4E">
        <w:rPr>
          <w:rFonts w:cstheme="minorHAnsi"/>
          <w:b/>
          <w:bCs/>
          <w:sz w:val="32"/>
          <w:szCs w:val="32"/>
          <w:lang w:val="cs-CZ"/>
        </w:rPr>
        <w:t xml:space="preserve"> </w:t>
      </w:r>
      <w:r w:rsidR="00662DB5">
        <w:rPr>
          <w:rFonts w:cstheme="minorHAnsi"/>
          <w:b/>
          <w:bCs/>
          <w:sz w:val="32"/>
          <w:szCs w:val="32"/>
          <w:lang w:val="cs-CZ"/>
        </w:rPr>
        <w:t xml:space="preserve">(pro </w:t>
      </w:r>
      <w:r w:rsidR="00550A4E" w:rsidRPr="00550A4E">
        <w:rPr>
          <w:rFonts w:cstheme="minorHAnsi"/>
          <w:b/>
          <w:bCs/>
          <w:sz w:val="32"/>
          <w:szCs w:val="32"/>
          <w:lang w:val="cs-CZ"/>
        </w:rPr>
        <w:t>třeťáky)</w:t>
      </w:r>
      <w:r w:rsidRPr="00550A4E">
        <w:rPr>
          <w:rFonts w:cstheme="minorHAnsi"/>
          <w:b/>
          <w:bCs/>
          <w:sz w:val="32"/>
          <w:szCs w:val="32"/>
          <w:lang w:val="cs-CZ"/>
        </w:rPr>
        <w:t>:</w:t>
      </w:r>
    </w:p>
    <w:p w14:paraId="5C3BEC1E" w14:textId="62E36C73" w:rsidR="00CB556E" w:rsidRPr="00D62952" w:rsidRDefault="00CB556E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bačkory (obuv na přezutí) se světlou podrážkou</w:t>
      </w:r>
    </w:p>
    <w:p w14:paraId="49C46C4A" w14:textId="2EAA4F21" w:rsidR="00C84B35" w:rsidRPr="00D62952" w:rsidRDefault="00C84B35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ručník s poutkem</w:t>
      </w:r>
    </w:p>
    <w:p w14:paraId="55F64824" w14:textId="576B3A73" w:rsidR="00976BA8" w:rsidRPr="00D62952" w:rsidRDefault="00C84B35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plastový hrneček na čaj</w:t>
      </w:r>
    </w:p>
    <w:p w14:paraId="47AE2F09" w14:textId="03ED0EA0" w:rsidR="002B41A7" w:rsidRPr="00D62952" w:rsidRDefault="002B41A7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aktovky</w:t>
      </w:r>
      <w:r w:rsidR="00672609" w:rsidRPr="00D62952">
        <w:rPr>
          <w:rFonts w:cstheme="minorHAnsi"/>
          <w:sz w:val="24"/>
          <w:szCs w:val="24"/>
          <w:lang w:val="cs-CZ"/>
        </w:rPr>
        <w:t xml:space="preserve">: </w:t>
      </w:r>
      <w:r w:rsidRPr="00D62952">
        <w:rPr>
          <w:rFonts w:cstheme="minorHAnsi"/>
          <w:sz w:val="24"/>
          <w:szCs w:val="24"/>
          <w:lang w:val="cs-CZ"/>
        </w:rPr>
        <w:t>malé desky na sešity, pravítko 30 cm, podložky A5 – 2 kusy, A4 – 2 kusy</w:t>
      </w:r>
    </w:p>
    <w:p w14:paraId="350B893F" w14:textId="5F7C49A8" w:rsidR="00672609" w:rsidRPr="00D62952" w:rsidRDefault="00672609" w:rsidP="00672609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Na začátku školního roku bude potřeba dětem koupit obaly na sešity a učebnice.</w:t>
      </w:r>
    </w:p>
    <w:p w14:paraId="5188F926" w14:textId="3DAEE695" w:rsidR="00976BA8" w:rsidRPr="00D62952" w:rsidRDefault="00976BA8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penálu</w:t>
      </w:r>
      <w:r w:rsidR="00672609" w:rsidRPr="00D62952">
        <w:rPr>
          <w:rFonts w:cstheme="minorHAnsi"/>
          <w:sz w:val="24"/>
          <w:szCs w:val="24"/>
          <w:lang w:val="cs-CZ"/>
        </w:rPr>
        <w:t>:</w:t>
      </w:r>
      <w:r w:rsidRPr="00D62952">
        <w:rPr>
          <w:rFonts w:cstheme="minorHAnsi"/>
          <w:sz w:val="24"/>
          <w:szCs w:val="24"/>
          <w:lang w:val="cs-CZ"/>
        </w:rPr>
        <w:t xml:space="preserve"> tužka č. 2 a 3, ořezávátko, guma, pero, nůžky s kulatou špičkou</w:t>
      </w:r>
      <w:r w:rsidR="002B41A7" w:rsidRPr="00D62952">
        <w:rPr>
          <w:rFonts w:cstheme="minorHAnsi"/>
          <w:sz w:val="24"/>
          <w:szCs w:val="24"/>
          <w:lang w:val="cs-CZ"/>
        </w:rPr>
        <w:t>, tyčinkové lepidlo</w:t>
      </w:r>
    </w:p>
    <w:p w14:paraId="02CBA89A" w14:textId="0235A5EE" w:rsidR="00976BA8" w:rsidRPr="00D62952" w:rsidRDefault="002B41A7" w:rsidP="00976BA8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Nůžky i pero je potřeba vyzkoušet podle potřeb dítěte. </w:t>
      </w:r>
      <w:r w:rsidR="00F15FE9" w:rsidRPr="00D62952">
        <w:rPr>
          <w:rFonts w:cstheme="minorHAnsi"/>
          <w:sz w:val="24"/>
          <w:szCs w:val="24"/>
          <w:lang w:val="cs-CZ"/>
        </w:rPr>
        <w:t xml:space="preserve">Je lepší, když mají děti ještě jedno náhradní pero. </w:t>
      </w:r>
      <w:r w:rsidRPr="00D62952">
        <w:rPr>
          <w:rFonts w:cstheme="minorHAnsi"/>
          <w:sz w:val="24"/>
          <w:szCs w:val="24"/>
          <w:lang w:val="cs-CZ"/>
        </w:rPr>
        <w:t xml:space="preserve">Pastelky </w:t>
      </w:r>
      <w:r w:rsidR="00672609" w:rsidRPr="00D62952">
        <w:rPr>
          <w:rFonts w:cstheme="minorHAnsi"/>
          <w:sz w:val="24"/>
          <w:szCs w:val="24"/>
          <w:lang w:val="cs-CZ"/>
        </w:rPr>
        <w:t>mívají děti většinou v penálu. Časem budeme potřebovat ještě kružítko.</w:t>
      </w:r>
    </w:p>
    <w:p w14:paraId="495C7D1E" w14:textId="77777777" w:rsidR="00672609" w:rsidRPr="00D62952" w:rsidRDefault="00CB556E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na Tv  – cvičební úbor: tričko, kraťasy, tepláky, obuv do kulturního domu a obuv na cvičení venku</w:t>
      </w:r>
      <w:r w:rsidR="002B41A7" w:rsidRPr="00D62952">
        <w:rPr>
          <w:rFonts w:cstheme="minorHAnsi"/>
          <w:sz w:val="24"/>
          <w:szCs w:val="24"/>
          <w:lang w:val="cs-CZ"/>
        </w:rPr>
        <w:t xml:space="preserve">, sáček na obuv a </w:t>
      </w:r>
      <w:r w:rsidR="00672609" w:rsidRPr="00D62952">
        <w:rPr>
          <w:rFonts w:cstheme="minorHAnsi"/>
          <w:sz w:val="24"/>
          <w:szCs w:val="24"/>
          <w:lang w:val="cs-CZ"/>
        </w:rPr>
        <w:t xml:space="preserve">sáček na </w:t>
      </w:r>
      <w:r w:rsidR="002B41A7" w:rsidRPr="00D62952">
        <w:rPr>
          <w:rFonts w:cstheme="minorHAnsi"/>
          <w:sz w:val="24"/>
          <w:szCs w:val="24"/>
          <w:lang w:val="cs-CZ"/>
        </w:rPr>
        <w:t>oblečení</w:t>
      </w:r>
    </w:p>
    <w:p w14:paraId="2B3FC81A" w14:textId="7C38BFF0" w:rsidR="00CB556E" w:rsidRPr="00D62952" w:rsidRDefault="00672609" w:rsidP="00672609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+</w:t>
      </w:r>
      <w:r w:rsidR="00CB556E" w:rsidRPr="00D62952">
        <w:rPr>
          <w:rFonts w:cstheme="minorHAnsi"/>
          <w:sz w:val="24"/>
          <w:szCs w:val="24"/>
          <w:lang w:val="cs-CZ"/>
        </w:rPr>
        <w:t xml:space="preserve"> švihadlo</w:t>
      </w:r>
    </w:p>
    <w:p w14:paraId="5E46ADF5" w14:textId="77777777" w:rsidR="00D01609" w:rsidRPr="00D62952" w:rsidRDefault="00CB556E" w:rsidP="007B074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na Vv </w:t>
      </w:r>
      <w:r w:rsidR="00C84B35" w:rsidRPr="00D62952">
        <w:rPr>
          <w:rFonts w:cstheme="minorHAnsi"/>
          <w:sz w:val="24"/>
          <w:szCs w:val="24"/>
          <w:lang w:val="cs-CZ"/>
        </w:rPr>
        <w:t>–</w:t>
      </w:r>
      <w:r w:rsidR="00C84B35" w:rsidRPr="00D62952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C84B35" w:rsidRPr="00D62952">
        <w:rPr>
          <w:rFonts w:cstheme="minorHAnsi"/>
          <w:sz w:val="24"/>
          <w:szCs w:val="24"/>
          <w:lang w:val="cs-CZ"/>
        </w:rPr>
        <w:t>starší košili nebo dlouhé tričko, případně zástěru</w:t>
      </w:r>
      <w:r w:rsidR="00672609" w:rsidRPr="00D62952">
        <w:rPr>
          <w:rFonts w:cstheme="minorHAnsi"/>
          <w:sz w:val="24"/>
          <w:szCs w:val="24"/>
          <w:lang w:val="cs-CZ"/>
        </w:rPr>
        <w:t xml:space="preserve"> </w:t>
      </w:r>
    </w:p>
    <w:p w14:paraId="3158BA14" w14:textId="05372484" w:rsidR="0005738D" w:rsidRPr="00D62952" w:rsidRDefault="00C84B35" w:rsidP="00AE671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výtvarné pomůcky: vodové barvy, temperové barvy (základních 6 kusů), </w:t>
      </w:r>
      <w:r w:rsidR="0005738D" w:rsidRPr="00D62952">
        <w:rPr>
          <w:rFonts w:cstheme="minorHAnsi"/>
          <w:sz w:val="24"/>
          <w:szCs w:val="24"/>
          <w:lang w:val="cs-CZ"/>
        </w:rPr>
        <w:t>voskovky, modelínu,</w:t>
      </w:r>
      <w:r w:rsidR="00D62952">
        <w:rPr>
          <w:rFonts w:cstheme="minorHAnsi"/>
          <w:sz w:val="24"/>
          <w:szCs w:val="24"/>
          <w:lang w:val="cs-CZ"/>
        </w:rPr>
        <w:t xml:space="preserve"> </w:t>
      </w:r>
      <w:r w:rsidR="0005738D" w:rsidRPr="00D62952">
        <w:rPr>
          <w:rFonts w:cstheme="minorHAnsi"/>
          <w:sz w:val="24"/>
          <w:szCs w:val="24"/>
          <w:lang w:val="cs-CZ"/>
        </w:rPr>
        <w:t xml:space="preserve">kelímek na vodu, štětce – plochý štětec č. 3 + 8 (popř. 10), kulaté štětce </w:t>
      </w:r>
    </w:p>
    <w:p w14:paraId="3D288311" w14:textId="3AA86C30" w:rsidR="0005738D" w:rsidRDefault="0005738D" w:rsidP="00C84B35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č. 3 + 8, dřívko, tuš černá</w:t>
      </w:r>
      <w:r w:rsidR="00976BA8" w:rsidRPr="00D62952">
        <w:rPr>
          <w:rFonts w:cstheme="minorHAnsi"/>
          <w:sz w:val="24"/>
          <w:szCs w:val="24"/>
          <w:lang w:val="cs-CZ"/>
        </w:rPr>
        <w:t>, hadřík, jedny papírové kapesníčky</w:t>
      </w:r>
    </w:p>
    <w:p w14:paraId="6A4B5237" w14:textId="77777777" w:rsidR="00D62952" w:rsidRPr="00D62952" w:rsidRDefault="00D62952" w:rsidP="00C84B35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6448CC75" w14:textId="0CA393DA" w:rsidR="000D13AE" w:rsidRPr="00D62952" w:rsidRDefault="00976BA8" w:rsidP="00C84B35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Chtěla bych Vás poprosit ještě o nějaké lepší pastelky 24 kusů (dobré bývají </w:t>
      </w:r>
      <w:r w:rsidR="00920BCC" w:rsidRPr="00D62952">
        <w:rPr>
          <w:rFonts w:cstheme="minorHAnsi"/>
          <w:sz w:val="24"/>
          <w:szCs w:val="24"/>
          <w:lang w:val="cs-CZ"/>
        </w:rPr>
        <w:t xml:space="preserve">třeba </w:t>
      </w:r>
      <w:r w:rsidR="00672609" w:rsidRPr="00D62952">
        <w:rPr>
          <w:rFonts w:cstheme="minorHAnsi"/>
          <w:sz w:val="24"/>
          <w:szCs w:val="24"/>
          <w:lang w:val="cs-CZ"/>
        </w:rPr>
        <w:t>od</w:t>
      </w:r>
      <w:r w:rsidRPr="00D62952">
        <w:rPr>
          <w:rFonts w:cstheme="minorHAnsi"/>
          <w:sz w:val="24"/>
          <w:szCs w:val="24"/>
          <w:lang w:val="cs-CZ"/>
        </w:rPr>
        <w:t xml:space="preserve"> značky Maped nebo </w:t>
      </w:r>
      <w:r w:rsidR="000D13AE" w:rsidRPr="00D62952">
        <w:rPr>
          <w:rFonts w:cstheme="minorHAnsi"/>
          <w:sz w:val="24"/>
          <w:szCs w:val="24"/>
          <w:lang w:val="cs-CZ"/>
        </w:rPr>
        <w:t>Koh-i-noor</w:t>
      </w:r>
      <w:r w:rsidR="00F15FE9" w:rsidRPr="00D62952">
        <w:rPr>
          <w:rFonts w:cstheme="minorHAnsi"/>
          <w:sz w:val="24"/>
          <w:szCs w:val="24"/>
          <w:lang w:val="cs-CZ"/>
        </w:rPr>
        <w:t>)</w:t>
      </w:r>
      <w:r w:rsidR="000D13AE" w:rsidRPr="00D62952">
        <w:rPr>
          <w:rFonts w:cstheme="minorHAnsi"/>
          <w:sz w:val="24"/>
          <w:szCs w:val="24"/>
          <w:lang w:val="cs-CZ"/>
        </w:rPr>
        <w:t>…důležité je, aby pastelky měly měkkou tuhu a děti měly více</w:t>
      </w:r>
      <w:r w:rsidR="00F15FE9" w:rsidRPr="00D62952">
        <w:rPr>
          <w:rFonts w:cstheme="minorHAnsi"/>
          <w:sz w:val="24"/>
          <w:szCs w:val="24"/>
          <w:lang w:val="cs-CZ"/>
        </w:rPr>
        <w:t xml:space="preserve"> odstínů</w:t>
      </w:r>
      <w:r w:rsidR="000D13AE" w:rsidRPr="00D62952">
        <w:rPr>
          <w:rFonts w:cstheme="minorHAnsi"/>
          <w:sz w:val="24"/>
          <w:szCs w:val="24"/>
          <w:lang w:val="cs-CZ"/>
        </w:rPr>
        <w:t xml:space="preserve"> barev na výběr.</w:t>
      </w:r>
    </w:p>
    <w:p w14:paraId="5C9B2D9B" w14:textId="6B0BC492" w:rsidR="000D13AE" w:rsidRPr="00F804CF" w:rsidRDefault="00672609" w:rsidP="00DB0D95">
      <w:pPr>
        <w:ind w:left="720"/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</w:pPr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Všechny pomůcky je </w:t>
      </w:r>
      <w:r w:rsidR="00590B84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po</w:t>
      </w:r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třeba řádně podepsat, označit. Krabici na výtvarnou výchovu by</w:t>
      </w:r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děti měly m</w:t>
      </w:r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ít ve třídě.</w:t>
      </w:r>
    </w:p>
    <w:p w14:paraId="4EE8E377" w14:textId="77777777" w:rsidR="002B41A7" w:rsidRPr="00312F86" w:rsidRDefault="002B41A7" w:rsidP="00C84B35">
      <w:pPr>
        <w:pStyle w:val="Odstavecseseznamem"/>
        <w:rPr>
          <w:rFonts w:cstheme="minorHAnsi"/>
          <w:sz w:val="24"/>
          <w:szCs w:val="24"/>
          <w:lang w:val="pl-PL"/>
        </w:rPr>
      </w:pPr>
    </w:p>
    <w:p w14:paraId="2E628BF7" w14:textId="77777777" w:rsidR="00D85DF5" w:rsidRPr="00362EB4" w:rsidRDefault="00D85DF5" w:rsidP="00D85DF5">
      <w:pPr>
        <w:rPr>
          <w:rFonts w:ascii="Comic Sans MS" w:hAnsi="Comic Sans MS"/>
          <w:lang w:val="cs-CZ"/>
        </w:rPr>
      </w:pPr>
      <w:r w:rsidRPr="00362EB4">
        <w:rPr>
          <w:rFonts w:ascii="Comic Sans MS" w:hAnsi="Comic Sans MS"/>
          <w:lang w:val="cs-CZ"/>
        </w:rPr>
        <w:t>Těšíme se na Vás ve škole 4. září v 7.30 hodin. Vezměte si s sebou přezůvky a psací potřeby. Zahájení bude trvat do 8.30 hodin.</w:t>
      </w:r>
    </w:p>
    <w:p w14:paraId="15A04532" w14:textId="26AD6076" w:rsidR="00D85DF5" w:rsidRPr="00362EB4" w:rsidRDefault="00D85DF5" w:rsidP="00D85DF5">
      <w:pPr>
        <w:ind w:left="4248" w:firstLine="708"/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Dagmar Baráková</w:t>
      </w:r>
      <w:r w:rsidRPr="00362EB4">
        <w:rPr>
          <w:rFonts w:ascii="Comic Sans MS" w:hAnsi="Comic Sans MS"/>
          <w:lang w:val="cs-CZ"/>
        </w:rPr>
        <w:t>, třídní učitelka</w:t>
      </w:r>
    </w:p>
    <w:p w14:paraId="0A737366" w14:textId="77777777" w:rsidR="0005738D" w:rsidRPr="00D62952" w:rsidRDefault="0005738D" w:rsidP="00BE5DC2">
      <w:pPr>
        <w:pStyle w:val="Odstavecseseznamem"/>
        <w:jc w:val="center"/>
        <w:rPr>
          <w:rFonts w:cstheme="minorHAnsi"/>
          <w:sz w:val="24"/>
          <w:szCs w:val="24"/>
          <w:lang w:val="cs-CZ"/>
        </w:rPr>
      </w:pPr>
    </w:p>
    <w:sectPr w:rsidR="0005738D" w:rsidRPr="00D62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729B6"/>
    <w:multiLevelType w:val="hybridMultilevel"/>
    <w:tmpl w:val="50846728"/>
    <w:lvl w:ilvl="0" w:tplc="50D2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D"/>
    <w:rsid w:val="0005738D"/>
    <w:rsid w:val="00067E90"/>
    <w:rsid w:val="00072E17"/>
    <w:rsid w:val="000D13AE"/>
    <w:rsid w:val="001C47C3"/>
    <w:rsid w:val="002B41A7"/>
    <w:rsid w:val="00312F86"/>
    <w:rsid w:val="005107E3"/>
    <w:rsid w:val="00550A4E"/>
    <w:rsid w:val="00590B84"/>
    <w:rsid w:val="0063318E"/>
    <w:rsid w:val="00662DB5"/>
    <w:rsid w:val="00672609"/>
    <w:rsid w:val="006D7D21"/>
    <w:rsid w:val="007F7565"/>
    <w:rsid w:val="00920BCC"/>
    <w:rsid w:val="00976BA8"/>
    <w:rsid w:val="009E3CDD"/>
    <w:rsid w:val="00A451A6"/>
    <w:rsid w:val="00BB5DB4"/>
    <w:rsid w:val="00BE5DC2"/>
    <w:rsid w:val="00C12F3E"/>
    <w:rsid w:val="00C26878"/>
    <w:rsid w:val="00C84B35"/>
    <w:rsid w:val="00CB556E"/>
    <w:rsid w:val="00D01609"/>
    <w:rsid w:val="00D62952"/>
    <w:rsid w:val="00D85DF5"/>
    <w:rsid w:val="00DB0D95"/>
    <w:rsid w:val="00F15FE9"/>
    <w:rsid w:val="00F804CF"/>
    <w:rsid w:val="00FD2FAA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4C1B"/>
  <w15:chartTrackingRefBased/>
  <w15:docId w15:val="{4C67729D-8BC3-4218-B076-256B5B5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Cermak</dc:creator>
  <cp:keywords/>
  <dc:description/>
  <cp:lastModifiedBy>Vladimíra Stehnová</cp:lastModifiedBy>
  <cp:revision>6</cp:revision>
  <dcterms:created xsi:type="dcterms:W3CDTF">2023-08-21T12:55:00Z</dcterms:created>
  <dcterms:modified xsi:type="dcterms:W3CDTF">2023-08-29T10:19:00Z</dcterms:modified>
</cp:coreProperties>
</file>